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BF5" w:rsidRPr="007A1889" w:rsidRDefault="000D4BF5" w:rsidP="007A1889">
      <w:pPr>
        <w:pBdr>
          <w:bottom w:val="single" w:sz="12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7A1889">
        <w:rPr>
          <w:sz w:val="24"/>
          <w:szCs w:val="24"/>
        </w:rPr>
        <w:t>МИНИСТЕРСТВО НА КУЛТУРАТА</w:t>
      </w:r>
    </w:p>
    <w:p w:rsidR="00C9437D" w:rsidRPr="007A1889" w:rsidRDefault="00C9437D" w:rsidP="00B902E4">
      <w:pPr>
        <w:ind w:left="6394"/>
        <w:rPr>
          <w:b w:val="0"/>
          <w:lang w:val="bg-BG"/>
        </w:rPr>
      </w:pPr>
      <w:r w:rsidRPr="007A1889">
        <w:rPr>
          <w:b w:val="0"/>
          <w:lang w:val="bg-BG"/>
        </w:rPr>
        <w:t>класификация на информацията:</w:t>
      </w:r>
    </w:p>
    <w:p w:rsidR="000D4BF5" w:rsidRPr="007A1889" w:rsidRDefault="00C9437D" w:rsidP="007A1889">
      <w:pPr>
        <w:spacing w:line="360" w:lineRule="auto"/>
        <w:ind w:left="6390"/>
        <w:rPr>
          <w:b w:val="0"/>
        </w:rPr>
      </w:pPr>
      <w:r w:rsidRPr="007A1889">
        <w:rPr>
          <w:lang w:val="bg-BG"/>
        </w:rPr>
        <w:t xml:space="preserve">ниво </w:t>
      </w:r>
      <w:r w:rsidR="00026A88" w:rsidRPr="007A1889">
        <w:rPr>
          <w:lang w:val="bg-BG"/>
        </w:rPr>
        <w:t>1</w:t>
      </w:r>
      <w:r w:rsidRPr="007A1889">
        <w:rPr>
          <w:lang w:val="bg-BG"/>
        </w:rPr>
        <w:t xml:space="preserve">, TLP - </w:t>
      </w:r>
      <w:r w:rsidR="00026A88" w:rsidRPr="007A1889">
        <w:t>GREEN</w:t>
      </w:r>
    </w:p>
    <w:p w:rsidR="007A1889" w:rsidRDefault="007A1889" w:rsidP="007A1889">
      <w:pPr>
        <w:spacing w:line="360" w:lineRule="auto"/>
        <w:jc w:val="center"/>
        <w:rPr>
          <w:sz w:val="28"/>
          <w:szCs w:val="28"/>
        </w:rPr>
      </w:pPr>
    </w:p>
    <w:p w:rsidR="00AB6B94" w:rsidRPr="007A1889" w:rsidRDefault="000D4BF5" w:rsidP="007A1889">
      <w:pPr>
        <w:spacing w:line="360" w:lineRule="auto"/>
        <w:jc w:val="center"/>
        <w:rPr>
          <w:b w:val="0"/>
          <w:lang w:val="bg-BG"/>
        </w:rPr>
      </w:pPr>
      <w:r w:rsidRPr="007A1889">
        <w:rPr>
          <w:sz w:val="28"/>
          <w:szCs w:val="28"/>
        </w:rPr>
        <w:t>З А П О В Е Д</w:t>
      </w:r>
    </w:p>
    <w:p w:rsidR="00A61CEC" w:rsidRPr="007A1889" w:rsidRDefault="00B902E4" w:rsidP="007A1889">
      <w:pPr>
        <w:spacing w:line="360" w:lineRule="auto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9.65pt;height:83.9pt">
            <v:imagedata r:id="rId8" o:title=""/>
            <o:lock v:ext="edit" ungrouping="t" rotation="t" cropping="t" verticies="t" text="t" grouping="t"/>
            <o:signatureline v:ext="edit" id="{6587B92D-D0CF-4176-9652-464F901C8F04}" provid="{00000000-0000-0000-0000-000000000000}" o:suggestedsigner="№" issignatureline="t"/>
          </v:shape>
        </w:pict>
      </w:r>
    </w:p>
    <w:p w:rsidR="000D32A0" w:rsidRPr="007A1889" w:rsidRDefault="00EC02A3" w:rsidP="007A1889">
      <w:pPr>
        <w:spacing w:line="360" w:lineRule="auto"/>
        <w:ind w:firstLine="720"/>
        <w:jc w:val="both"/>
        <w:rPr>
          <w:b w:val="0"/>
          <w:sz w:val="24"/>
          <w:szCs w:val="24"/>
          <w:lang w:val="bg-BG"/>
        </w:rPr>
      </w:pPr>
      <w:r w:rsidRPr="007A1889">
        <w:rPr>
          <w:b w:val="0"/>
          <w:spacing w:val="6"/>
          <w:sz w:val="24"/>
          <w:szCs w:val="24"/>
          <w:lang w:val="bg-BG"/>
        </w:rPr>
        <w:t xml:space="preserve">На основание чл. </w:t>
      </w:r>
      <w:r w:rsidR="009958A5" w:rsidRPr="007A1889">
        <w:rPr>
          <w:b w:val="0"/>
          <w:spacing w:val="6"/>
          <w:sz w:val="24"/>
          <w:szCs w:val="24"/>
          <w:lang w:val="bg-BG"/>
        </w:rPr>
        <w:t>2</w:t>
      </w:r>
      <w:r w:rsidRPr="007A1889">
        <w:rPr>
          <w:b w:val="0"/>
          <w:spacing w:val="6"/>
          <w:sz w:val="24"/>
          <w:szCs w:val="24"/>
          <w:lang w:val="bg-BG"/>
        </w:rPr>
        <w:t>5, ал. 2</w:t>
      </w:r>
      <w:r w:rsidR="00CB5093" w:rsidRPr="007A1889">
        <w:rPr>
          <w:b w:val="0"/>
          <w:spacing w:val="6"/>
          <w:sz w:val="24"/>
          <w:szCs w:val="24"/>
          <w:lang w:val="bg-BG"/>
        </w:rPr>
        <w:t xml:space="preserve"> и</w:t>
      </w:r>
      <w:r w:rsidR="009958A5" w:rsidRPr="007A1889">
        <w:rPr>
          <w:b w:val="0"/>
          <w:spacing w:val="6"/>
          <w:sz w:val="24"/>
          <w:szCs w:val="24"/>
          <w:lang w:val="bg-BG"/>
        </w:rPr>
        <w:t xml:space="preserve"> чл. 4</w:t>
      </w:r>
      <w:r w:rsidR="00120371" w:rsidRPr="007A1889">
        <w:rPr>
          <w:b w:val="0"/>
          <w:spacing w:val="6"/>
          <w:sz w:val="24"/>
          <w:szCs w:val="24"/>
        </w:rPr>
        <w:t>6</w:t>
      </w:r>
      <w:r w:rsidR="009958A5" w:rsidRPr="007A1889">
        <w:rPr>
          <w:b w:val="0"/>
          <w:spacing w:val="6"/>
          <w:sz w:val="24"/>
          <w:szCs w:val="24"/>
          <w:lang w:val="bg-BG"/>
        </w:rPr>
        <w:t xml:space="preserve">, ал. </w:t>
      </w:r>
      <w:r w:rsidR="000D258E" w:rsidRPr="007A1889">
        <w:rPr>
          <w:b w:val="0"/>
          <w:spacing w:val="6"/>
          <w:sz w:val="24"/>
          <w:szCs w:val="24"/>
          <w:lang w:val="bg-BG"/>
        </w:rPr>
        <w:t>3</w:t>
      </w:r>
      <w:r w:rsidR="009958A5" w:rsidRPr="007A1889">
        <w:rPr>
          <w:b w:val="0"/>
          <w:spacing w:val="6"/>
          <w:sz w:val="24"/>
          <w:szCs w:val="24"/>
          <w:lang w:val="bg-BG"/>
        </w:rPr>
        <w:t xml:space="preserve"> от Закона за администрацията</w:t>
      </w:r>
      <w:r w:rsidR="00CB5093" w:rsidRPr="007A1889">
        <w:rPr>
          <w:b w:val="0"/>
          <w:spacing w:val="6"/>
          <w:sz w:val="24"/>
          <w:szCs w:val="24"/>
          <w:lang w:val="bg-BG"/>
        </w:rPr>
        <w:t xml:space="preserve">, във връзка с </w:t>
      </w:r>
      <w:r w:rsidR="000D258E" w:rsidRPr="007A1889">
        <w:rPr>
          <w:b w:val="0"/>
          <w:spacing w:val="6"/>
          <w:sz w:val="24"/>
          <w:szCs w:val="24"/>
          <w:lang w:val="bg-BG"/>
        </w:rPr>
        <w:t>чл. 13, ал. 1 от Устройствения правилник на Министерство на културата и чл. 9, ал. 3 от Наредбата за структурата и минималната численост на инспекторатите, реда и начина за осъществяване на дейността им и взаимодействието със специализираните контролни органи</w:t>
      </w:r>
      <w:r w:rsidR="00CB5093" w:rsidRPr="007A1889">
        <w:rPr>
          <w:b w:val="0"/>
          <w:spacing w:val="6"/>
          <w:sz w:val="24"/>
          <w:szCs w:val="24"/>
          <w:lang w:val="bg-BG"/>
        </w:rPr>
        <w:t xml:space="preserve"> </w:t>
      </w:r>
    </w:p>
    <w:p w:rsidR="001C41AD" w:rsidRPr="007A1889" w:rsidRDefault="00EC02A3" w:rsidP="007A1889">
      <w:pPr>
        <w:shd w:val="clear" w:color="auto" w:fill="FFFFFF"/>
        <w:spacing w:line="360" w:lineRule="auto"/>
        <w:jc w:val="center"/>
        <w:rPr>
          <w:sz w:val="28"/>
          <w:szCs w:val="28"/>
          <w:lang w:val="bg-BG"/>
        </w:rPr>
      </w:pPr>
      <w:r w:rsidRPr="007A1889">
        <w:rPr>
          <w:sz w:val="28"/>
          <w:szCs w:val="28"/>
          <w:lang w:val="bg-BG"/>
        </w:rPr>
        <w:t>НАРЕЖДАМ:</w:t>
      </w:r>
    </w:p>
    <w:p w:rsidR="00CB5093" w:rsidRPr="007A1889" w:rsidRDefault="000D258E" w:rsidP="007A1889">
      <w:pPr>
        <w:shd w:val="clear" w:color="auto" w:fill="FFFFFF"/>
        <w:tabs>
          <w:tab w:val="left" w:pos="993"/>
        </w:tabs>
        <w:spacing w:line="360" w:lineRule="auto"/>
        <w:ind w:right="-43" w:firstLine="706"/>
        <w:jc w:val="both"/>
        <w:rPr>
          <w:sz w:val="24"/>
          <w:szCs w:val="24"/>
          <w:lang w:val="bg-BG"/>
        </w:rPr>
      </w:pPr>
      <w:r w:rsidRPr="007A1889">
        <w:rPr>
          <w:sz w:val="24"/>
          <w:szCs w:val="24"/>
          <w:lang w:val="bg-BG"/>
        </w:rPr>
        <w:t>1</w:t>
      </w:r>
      <w:r w:rsidR="00CB5093" w:rsidRPr="007A1889">
        <w:rPr>
          <w:sz w:val="24"/>
          <w:szCs w:val="24"/>
          <w:lang w:val="bg-BG"/>
        </w:rPr>
        <w:t>.</w:t>
      </w:r>
      <w:r w:rsidR="00CB5093" w:rsidRPr="007A1889">
        <w:rPr>
          <w:sz w:val="24"/>
          <w:szCs w:val="24"/>
          <w:lang w:val="bg-BG"/>
        </w:rPr>
        <w:tab/>
        <w:t xml:space="preserve">Отменям: </w:t>
      </w:r>
      <w:r w:rsidR="00CB5093" w:rsidRPr="007A1889">
        <w:rPr>
          <w:b w:val="0"/>
          <w:sz w:val="24"/>
          <w:szCs w:val="24"/>
          <w:lang w:val="bg-BG"/>
        </w:rPr>
        <w:t xml:space="preserve">Заповед № </w:t>
      </w:r>
      <w:r w:rsidR="00FD4253" w:rsidRPr="007A1889">
        <w:rPr>
          <w:b w:val="0"/>
          <w:sz w:val="24"/>
          <w:szCs w:val="24"/>
          <w:lang w:val="bg-BG"/>
        </w:rPr>
        <w:t xml:space="preserve">РД09-1298 от 18.11.2025 </w:t>
      </w:r>
      <w:r w:rsidR="00CB5093" w:rsidRPr="007A1889">
        <w:rPr>
          <w:b w:val="0"/>
          <w:sz w:val="24"/>
          <w:szCs w:val="24"/>
          <w:lang w:val="bg-BG"/>
        </w:rPr>
        <w:t>г.</w:t>
      </w:r>
    </w:p>
    <w:p w:rsidR="000D258E" w:rsidRPr="007A1889" w:rsidRDefault="000D258E" w:rsidP="007A1889">
      <w:pPr>
        <w:shd w:val="clear" w:color="auto" w:fill="FFFFFF"/>
        <w:tabs>
          <w:tab w:val="left" w:pos="993"/>
        </w:tabs>
        <w:spacing w:line="360" w:lineRule="auto"/>
        <w:ind w:right="-43" w:firstLine="706"/>
        <w:jc w:val="both"/>
        <w:rPr>
          <w:sz w:val="24"/>
          <w:szCs w:val="24"/>
          <w:lang w:val="bg-BG"/>
        </w:rPr>
      </w:pPr>
      <w:r w:rsidRPr="007A1889">
        <w:rPr>
          <w:sz w:val="24"/>
          <w:szCs w:val="24"/>
          <w:lang w:val="bg-BG"/>
        </w:rPr>
        <w:t>2</w:t>
      </w:r>
      <w:r w:rsidR="00CB5093" w:rsidRPr="007A1889">
        <w:rPr>
          <w:sz w:val="24"/>
          <w:szCs w:val="24"/>
          <w:lang w:val="bg-BG"/>
        </w:rPr>
        <w:t>.</w:t>
      </w:r>
      <w:r w:rsidR="00CB5093" w:rsidRPr="007A1889">
        <w:rPr>
          <w:sz w:val="24"/>
          <w:szCs w:val="24"/>
          <w:lang w:val="bg-BG"/>
        </w:rPr>
        <w:tab/>
      </w:r>
      <w:r w:rsidRPr="007A1889">
        <w:rPr>
          <w:sz w:val="24"/>
          <w:szCs w:val="24"/>
          <w:lang w:val="bg-BG"/>
        </w:rPr>
        <w:t>Утвърждавам</w:t>
      </w:r>
      <w:r w:rsidRPr="007A1889">
        <w:rPr>
          <w:b w:val="0"/>
          <w:sz w:val="24"/>
          <w:szCs w:val="24"/>
          <w:lang w:val="bg-BG"/>
        </w:rPr>
        <w:t xml:space="preserve"> нови Вътрешни правила за организацията на дейността, условията и реда за осъществяване функциите на Инспектората по чл. 46 от Закона за администрацията в Министерството на културата.</w:t>
      </w:r>
    </w:p>
    <w:p w:rsidR="000D258E" w:rsidRPr="007A1889" w:rsidRDefault="000D258E" w:rsidP="007A1889">
      <w:pPr>
        <w:shd w:val="clear" w:color="auto" w:fill="FFFFFF"/>
        <w:tabs>
          <w:tab w:val="left" w:pos="993"/>
        </w:tabs>
        <w:spacing w:line="360" w:lineRule="auto"/>
        <w:ind w:right="-43" w:firstLine="706"/>
        <w:jc w:val="both"/>
        <w:rPr>
          <w:sz w:val="24"/>
          <w:szCs w:val="24"/>
          <w:lang w:val="bg-BG"/>
        </w:rPr>
      </w:pPr>
      <w:r w:rsidRPr="007A1889">
        <w:rPr>
          <w:sz w:val="24"/>
          <w:szCs w:val="24"/>
          <w:lang w:val="bg-BG"/>
        </w:rPr>
        <w:t>3.</w:t>
      </w:r>
      <w:r w:rsidRPr="007A1889">
        <w:rPr>
          <w:sz w:val="24"/>
          <w:szCs w:val="24"/>
          <w:lang w:val="bg-BG"/>
        </w:rPr>
        <w:tab/>
      </w:r>
      <w:r w:rsidRPr="007A1889">
        <w:rPr>
          <w:b w:val="0"/>
          <w:sz w:val="24"/>
          <w:szCs w:val="24"/>
          <w:lang w:val="bg-BG"/>
        </w:rPr>
        <w:t xml:space="preserve">Ръководителят на Инспектората по чл. 46 от ЗА </w:t>
      </w:r>
      <w:r w:rsidR="00B902E4">
        <w:rPr>
          <w:b w:val="0"/>
          <w:sz w:val="24"/>
          <w:szCs w:val="24"/>
          <w:lang w:val="bg-BG"/>
        </w:rPr>
        <w:t>в</w:t>
      </w:r>
      <w:bookmarkStart w:id="0" w:name="_GoBack"/>
      <w:bookmarkEnd w:id="0"/>
      <w:r w:rsidRPr="007A1889">
        <w:rPr>
          <w:b w:val="0"/>
          <w:sz w:val="24"/>
          <w:szCs w:val="24"/>
          <w:lang w:val="bg-BG"/>
        </w:rPr>
        <w:t xml:space="preserve"> Министерство</w:t>
      </w:r>
      <w:r w:rsidR="00EC55C0" w:rsidRPr="007A1889">
        <w:rPr>
          <w:b w:val="0"/>
          <w:sz w:val="24"/>
          <w:szCs w:val="24"/>
          <w:lang w:val="bg-BG"/>
        </w:rPr>
        <w:t>то</w:t>
      </w:r>
      <w:r w:rsidRPr="007A1889">
        <w:rPr>
          <w:b w:val="0"/>
          <w:sz w:val="24"/>
          <w:szCs w:val="24"/>
          <w:lang w:val="bg-BG"/>
        </w:rPr>
        <w:t xml:space="preserve"> на културата</w:t>
      </w:r>
      <w:r w:rsidR="00EC55C0" w:rsidRPr="007A1889">
        <w:rPr>
          <w:b w:val="0"/>
          <w:sz w:val="24"/>
          <w:szCs w:val="24"/>
          <w:lang w:val="bg-BG"/>
        </w:rPr>
        <w:t>,</w:t>
      </w:r>
      <w:r w:rsidRPr="007A1889">
        <w:rPr>
          <w:b w:val="0"/>
          <w:sz w:val="24"/>
          <w:szCs w:val="24"/>
          <w:lang w:val="bg-BG"/>
        </w:rPr>
        <w:t xml:space="preserve"> да създаде необходимата организация за прилагане и спазване на вътрешните правила по т. 2. </w:t>
      </w:r>
    </w:p>
    <w:p w:rsidR="000D258E" w:rsidRPr="007A1889" w:rsidRDefault="000D258E" w:rsidP="007A1889">
      <w:pPr>
        <w:shd w:val="clear" w:color="auto" w:fill="FFFFFF"/>
        <w:spacing w:line="360" w:lineRule="auto"/>
        <w:ind w:right="-43" w:firstLine="706"/>
        <w:jc w:val="both"/>
        <w:rPr>
          <w:b w:val="0"/>
          <w:sz w:val="24"/>
          <w:szCs w:val="24"/>
          <w:lang w:val="bg-BG"/>
        </w:rPr>
      </w:pPr>
      <w:r w:rsidRPr="007A1889">
        <w:rPr>
          <w:b w:val="0"/>
          <w:sz w:val="24"/>
          <w:szCs w:val="24"/>
          <w:lang w:val="bg-BG"/>
        </w:rPr>
        <w:t xml:space="preserve">Настоящата заповед и утвърдените с нея вътрешни правила да се публикуват от дирекция „Връзки с обществеността и протокол“ на Интернет страницата на Министерството на културата в 3-дневен срок от </w:t>
      </w:r>
      <w:r w:rsidR="00EC55C0" w:rsidRPr="007A1889">
        <w:rPr>
          <w:b w:val="0"/>
          <w:sz w:val="24"/>
          <w:szCs w:val="24"/>
          <w:lang w:val="bg-BG"/>
        </w:rPr>
        <w:t>регистрирането</w:t>
      </w:r>
      <w:r w:rsidRPr="007A1889">
        <w:rPr>
          <w:b w:val="0"/>
          <w:sz w:val="24"/>
          <w:szCs w:val="24"/>
          <w:lang w:val="bg-BG"/>
        </w:rPr>
        <w:t xml:space="preserve"> ѝ в деловодството н</w:t>
      </w:r>
      <w:r w:rsidR="00FD4253" w:rsidRPr="007A1889">
        <w:rPr>
          <w:b w:val="0"/>
          <w:sz w:val="24"/>
          <w:szCs w:val="24"/>
          <w:lang w:val="bg-BG"/>
        </w:rPr>
        <w:t>а Министерството на културата.</w:t>
      </w:r>
    </w:p>
    <w:p w:rsidR="000D258E" w:rsidRPr="007A1889" w:rsidRDefault="000D258E" w:rsidP="007A1889">
      <w:pPr>
        <w:shd w:val="clear" w:color="auto" w:fill="FFFFFF"/>
        <w:spacing w:line="360" w:lineRule="auto"/>
        <w:ind w:right="-43" w:firstLine="706"/>
        <w:jc w:val="both"/>
        <w:rPr>
          <w:b w:val="0"/>
          <w:sz w:val="24"/>
          <w:szCs w:val="24"/>
          <w:lang w:val="bg-BG"/>
        </w:rPr>
      </w:pPr>
      <w:r w:rsidRPr="007A1889">
        <w:rPr>
          <w:b w:val="0"/>
          <w:sz w:val="24"/>
          <w:szCs w:val="24"/>
          <w:lang w:val="bg-BG"/>
        </w:rPr>
        <w:t>Контрол по изпълнение на заповедта ще осъществявам лично.</w:t>
      </w:r>
    </w:p>
    <w:p w:rsidR="000D258E" w:rsidRPr="007A1889" w:rsidRDefault="000D258E" w:rsidP="007A1889">
      <w:pPr>
        <w:shd w:val="clear" w:color="auto" w:fill="FFFFFF"/>
        <w:spacing w:line="360" w:lineRule="auto"/>
        <w:ind w:right="-43" w:firstLine="706"/>
        <w:jc w:val="both"/>
        <w:rPr>
          <w:b w:val="0"/>
          <w:sz w:val="24"/>
          <w:szCs w:val="24"/>
          <w:lang w:val="bg-BG"/>
        </w:rPr>
      </w:pPr>
      <w:r w:rsidRPr="007A1889">
        <w:rPr>
          <w:b w:val="0"/>
          <w:sz w:val="24"/>
          <w:szCs w:val="24"/>
          <w:lang w:val="bg-BG"/>
        </w:rPr>
        <w:t>Заповедта да се връчи на ръководителя на Инспектората по чл. 46 от ЗА и на служителите от звеното за сведение и изпълнение.</w:t>
      </w:r>
    </w:p>
    <w:p w:rsidR="00EC55C0" w:rsidRPr="007A1889" w:rsidRDefault="00B902E4" w:rsidP="007A1889">
      <w:pPr>
        <w:shd w:val="clear" w:color="auto" w:fill="FFFFFF"/>
        <w:spacing w:line="360" w:lineRule="auto"/>
        <w:ind w:right="-43"/>
        <w:jc w:val="both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pict>
          <v:shape id="_x0000_i1026" type="#_x0000_t75" alt="Ред за подпис на Microsoft Office..." style="width:192.2pt;height:95.8pt">
            <v:imagedata r:id="rId9" o:title=""/>
            <o:lock v:ext="edit" ungrouping="t" rotation="t" cropping="t" verticies="t" text="t" grouping="t"/>
            <o:signatureline v:ext="edit" id="{3ADD906B-516C-41D9-A883-E3BFFE8BF561}" provid="{00000000-0000-0000-0000-000000000000}" o:suggestedsigner="НАЙДЕН ТОДОРОВ" o:suggestedsigner2="МИНИСТЪР НА КУЛТУРАТА" issignatureline="t"/>
          </v:shape>
        </w:pict>
      </w:r>
    </w:p>
    <w:sectPr w:rsidR="00EC55C0" w:rsidRPr="007A1889" w:rsidSect="00F226EE">
      <w:footerReference w:type="even" r:id="rId10"/>
      <w:footerReference w:type="default" r:id="rId11"/>
      <w:type w:val="continuous"/>
      <w:pgSz w:w="11909" w:h="16834"/>
      <w:pgMar w:top="1080" w:right="1136" w:bottom="450" w:left="126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53B" w:rsidRDefault="006F153B">
      <w:r>
        <w:separator/>
      </w:r>
    </w:p>
  </w:endnote>
  <w:endnote w:type="continuationSeparator" w:id="0">
    <w:p w:rsidR="006F153B" w:rsidRDefault="006F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201" w:rsidRDefault="00EB2201" w:rsidP="001C279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2201" w:rsidRDefault="00EB2201" w:rsidP="003925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201" w:rsidRDefault="00EB2201" w:rsidP="003925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53B" w:rsidRDefault="006F153B">
      <w:r>
        <w:separator/>
      </w:r>
    </w:p>
  </w:footnote>
  <w:footnote w:type="continuationSeparator" w:id="0">
    <w:p w:rsidR="006F153B" w:rsidRDefault="006F1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543"/>
    <w:multiLevelType w:val="singleLevel"/>
    <w:tmpl w:val="08286ADC"/>
    <w:lvl w:ilvl="0">
      <w:start w:val="1"/>
      <w:numFmt w:val="decimal"/>
      <w:lvlText w:val="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1207972"/>
    <w:multiLevelType w:val="hybridMultilevel"/>
    <w:tmpl w:val="1826B1E2"/>
    <w:lvl w:ilvl="0" w:tplc="B2B8CA4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B7EAB"/>
    <w:multiLevelType w:val="hybridMultilevel"/>
    <w:tmpl w:val="79D0BD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45940"/>
    <w:multiLevelType w:val="hybridMultilevel"/>
    <w:tmpl w:val="17989D3C"/>
    <w:lvl w:ilvl="0" w:tplc="7012E20C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680F62"/>
    <w:multiLevelType w:val="hybridMultilevel"/>
    <w:tmpl w:val="D44E4A7A"/>
    <w:lvl w:ilvl="0" w:tplc="A93ABC5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05"/>
    <w:rsid w:val="00007ADD"/>
    <w:rsid w:val="00010DD9"/>
    <w:rsid w:val="00016FFD"/>
    <w:rsid w:val="00017D82"/>
    <w:rsid w:val="00024BC4"/>
    <w:rsid w:val="00026A88"/>
    <w:rsid w:val="00036661"/>
    <w:rsid w:val="0005769C"/>
    <w:rsid w:val="000700A2"/>
    <w:rsid w:val="0008335C"/>
    <w:rsid w:val="0008510D"/>
    <w:rsid w:val="000941EE"/>
    <w:rsid w:val="000B51BC"/>
    <w:rsid w:val="000D258E"/>
    <w:rsid w:val="000D2D6C"/>
    <w:rsid w:val="000D32A0"/>
    <w:rsid w:val="000D4BF5"/>
    <w:rsid w:val="000E08A9"/>
    <w:rsid w:val="0010369C"/>
    <w:rsid w:val="00103C3C"/>
    <w:rsid w:val="001175FD"/>
    <w:rsid w:val="00120371"/>
    <w:rsid w:val="001424F9"/>
    <w:rsid w:val="00145E28"/>
    <w:rsid w:val="00146917"/>
    <w:rsid w:val="0016553E"/>
    <w:rsid w:val="00170248"/>
    <w:rsid w:val="00173046"/>
    <w:rsid w:val="0017451E"/>
    <w:rsid w:val="0019216C"/>
    <w:rsid w:val="001A3D0A"/>
    <w:rsid w:val="001A72EE"/>
    <w:rsid w:val="001B1F0D"/>
    <w:rsid w:val="001B2F27"/>
    <w:rsid w:val="001B67A9"/>
    <w:rsid w:val="001C279E"/>
    <w:rsid w:val="001C41AD"/>
    <w:rsid w:val="001C7F59"/>
    <w:rsid w:val="001E0817"/>
    <w:rsid w:val="001E38A4"/>
    <w:rsid w:val="001E6983"/>
    <w:rsid w:val="00202A1D"/>
    <w:rsid w:val="00215179"/>
    <w:rsid w:val="00225D3E"/>
    <w:rsid w:val="00237E47"/>
    <w:rsid w:val="002515FB"/>
    <w:rsid w:val="0025216F"/>
    <w:rsid w:val="00256010"/>
    <w:rsid w:val="00272031"/>
    <w:rsid w:val="00281113"/>
    <w:rsid w:val="0028434D"/>
    <w:rsid w:val="002873A3"/>
    <w:rsid w:val="002A0427"/>
    <w:rsid w:val="002B247C"/>
    <w:rsid w:val="002B52E3"/>
    <w:rsid w:val="002F5051"/>
    <w:rsid w:val="002F6A07"/>
    <w:rsid w:val="002F7BA5"/>
    <w:rsid w:val="003006FB"/>
    <w:rsid w:val="00303098"/>
    <w:rsid w:val="00322A3A"/>
    <w:rsid w:val="0033031F"/>
    <w:rsid w:val="00357699"/>
    <w:rsid w:val="00362BC9"/>
    <w:rsid w:val="00387B75"/>
    <w:rsid w:val="0039153D"/>
    <w:rsid w:val="003925A7"/>
    <w:rsid w:val="00392764"/>
    <w:rsid w:val="003A0929"/>
    <w:rsid w:val="003A196C"/>
    <w:rsid w:val="003A2F92"/>
    <w:rsid w:val="003A35F2"/>
    <w:rsid w:val="003B1098"/>
    <w:rsid w:val="003C38C2"/>
    <w:rsid w:val="003F6CA5"/>
    <w:rsid w:val="0040586E"/>
    <w:rsid w:val="00412583"/>
    <w:rsid w:val="0042769B"/>
    <w:rsid w:val="00445669"/>
    <w:rsid w:val="00446296"/>
    <w:rsid w:val="0045314B"/>
    <w:rsid w:val="004641DB"/>
    <w:rsid w:val="00470174"/>
    <w:rsid w:val="00481BAC"/>
    <w:rsid w:val="00492BE5"/>
    <w:rsid w:val="00497736"/>
    <w:rsid w:val="004B2C83"/>
    <w:rsid w:val="004B67AD"/>
    <w:rsid w:val="004C6C67"/>
    <w:rsid w:val="004E406F"/>
    <w:rsid w:val="00513FE9"/>
    <w:rsid w:val="00525906"/>
    <w:rsid w:val="00540B18"/>
    <w:rsid w:val="00553BEF"/>
    <w:rsid w:val="00561B83"/>
    <w:rsid w:val="0056687A"/>
    <w:rsid w:val="00573F0C"/>
    <w:rsid w:val="005A0C9F"/>
    <w:rsid w:val="005A131E"/>
    <w:rsid w:val="005A1E36"/>
    <w:rsid w:val="005A256B"/>
    <w:rsid w:val="005A73EC"/>
    <w:rsid w:val="005B75D0"/>
    <w:rsid w:val="005E0E61"/>
    <w:rsid w:val="005E68D2"/>
    <w:rsid w:val="00623B63"/>
    <w:rsid w:val="00624056"/>
    <w:rsid w:val="00645B8F"/>
    <w:rsid w:val="0066136B"/>
    <w:rsid w:val="00672FD8"/>
    <w:rsid w:val="006736F3"/>
    <w:rsid w:val="006B278D"/>
    <w:rsid w:val="006C4DE3"/>
    <w:rsid w:val="006F153B"/>
    <w:rsid w:val="006F409D"/>
    <w:rsid w:val="00703CD1"/>
    <w:rsid w:val="0070587B"/>
    <w:rsid w:val="00706B77"/>
    <w:rsid w:val="00706E42"/>
    <w:rsid w:val="0071300A"/>
    <w:rsid w:val="007166BC"/>
    <w:rsid w:val="007355E6"/>
    <w:rsid w:val="00740A50"/>
    <w:rsid w:val="007435BA"/>
    <w:rsid w:val="00745A2B"/>
    <w:rsid w:val="00746151"/>
    <w:rsid w:val="00746F02"/>
    <w:rsid w:val="007651E4"/>
    <w:rsid w:val="0077211C"/>
    <w:rsid w:val="00776FAD"/>
    <w:rsid w:val="007859AC"/>
    <w:rsid w:val="00786C7F"/>
    <w:rsid w:val="007A1889"/>
    <w:rsid w:val="007A6152"/>
    <w:rsid w:val="007A6DB6"/>
    <w:rsid w:val="007A7710"/>
    <w:rsid w:val="007A7F3E"/>
    <w:rsid w:val="007B2A62"/>
    <w:rsid w:val="007C221B"/>
    <w:rsid w:val="007C264A"/>
    <w:rsid w:val="007D1B26"/>
    <w:rsid w:val="007D5EF0"/>
    <w:rsid w:val="00807367"/>
    <w:rsid w:val="00824267"/>
    <w:rsid w:val="00840ED3"/>
    <w:rsid w:val="008411FE"/>
    <w:rsid w:val="008427B5"/>
    <w:rsid w:val="0085238C"/>
    <w:rsid w:val="00862D79"/>
    <w:rsid w:val="00867EDE"/>
    <w:rsid w:val="00877D35"/>
    <w:rsid w:val="00880756"/>
    <w:rsid w:val="00890885"/>
    <w:rsid w:val="00891C73"/>
    <w:rsid w:val="008938DF"/>
    <w:rsid w:val="008A7B06"/>
    <w:rsid w:val="008D38AB"/>
    <w:rsid w:val="008D66CB"/>
    <w:rsid w:val="008F17D4"/>
    <w:rsid w:val="0091074D"/>
    <w:rsid w:val="00911324"/>
    <w:rsid w:val="00932381"/>
    <w:rsid w:val="00933C66"/>
    <w:rsid w:val="0094743B"/>
    <w:rsid w:val="009675C4"/>
    <w:rsid w:val="00970B68"/>
    <w:rsid w:val="009958A5"/>
    <w:rsid w:val="009A3FEE"/>
    <w:rsid w:val="009A7979"/>
    <w:rsid w:val="009B75A6"/>
    <w:rsid w:val="009C757A"/>
    <w:rsid w:val="009C7779"/>
    <w:rsid w:val="009F1BC8"/>
    <w:rsid w:val="009F3803"/>
    <w:rsid w:val="00A010A2"/>
    <w:rsid w:val="00A0674C"/>
    <w:rsid w:val="00A142CC"/>
    <w:rsid w:val="00A24636"/>
    <w:rsid w:val="00A25AEF"/>
    <w:rsid w:val="00A333AD"/>
    <w:rsid w:val="00A46A28"/>
    <w:rsid w:val="00A61CEC"/>
    <w:rsid w:val="00A61CFF"/>
    <w:rsid w:val="00A73F42"/>
    <w:rsid w:val="00A859E6"/>
    <w:rsid w:val="00AA044B"/>
    <w:rsid w:val="00AB6B94"/>
    <w:rsid w:val="00AD18B5"/>
    <w:rsid w:val="00AD399A"/>
    <w:rsid w:val="00AE0C75"/>
    <w:rsid w:val="00AF1265"/>
    <w:rsid w:val="00AF39A1"/>
    <w:rsid w:val="00B04D14"/>
    <w:rsid w:val="00B27C3A"/>
    <w:rsid w:val="00B41535"/>
    <w:rsid w:val="00B454D1"/>
    <w:rsid w:val="00B50B48"/>
    <w:rsid w:val="00B516C0"/>
    <w:rsid w:val="00B902E4"/>
    <w:rsid w:val="00BA7636"/>
    <w:rsid w:val="00BB3572"/>
    <w:rsid w:val="00BB5314"/>
    <w:rsid w:val="00BB6514"/>
    <w:rsid w:val="00BB6AD8"/>
    <w:rsid w:val="00BC20E5"/>
    <w:rsid w:val="00BC61DB"/>
    <w:rsid w:val="00BD0444"/>
    <w:rsid w:val="00BD29EA"/>
    <w:rsid w:val="00BD4CE8"/>
    <w:rsid w:val="00BF021E"/>
    <w:rsid w:val="00BF02A6"/>
    <w:rsid w:val="00C02B60"/>
    <w:rsid w:val="00C03048"/>
    <w:rsid w:val="00C12FD7"/>
    <w:rsid w:val="00C157AB"/>
    <w:rsid w:val="00C5028F"/>
    <w:rsid w:val="00C55131"/>
    <w:rsid w:val="00C55BDC"/>
    <w:rsid w:val="00C625B1"/>
    <w:rsid w:val="00C62B4D"/>
    <w:rsid w:val="00C655D3"/>
    <w:rsid w:val="00C72F09"/>
    <w:rsid w:val="00C9437D"/>
    <w:rsid w:val="00CA16F6"/>
    <w:rsid w:val="00CB1129"/>
    <w:rsid w:val="00CB1F35"/>
    <w:rsid w:val="00CB5093"/>
    <w:rsid w:val="00CE1581"/>
    <w:rsid w:val="00D12F6A"/>
    <w:rsid w:val="00D321D4"/>
    <w:rsid w:val="00D34F3C"/>
    <w:rsid w:val="00D57C78"/>
    <w:rsid w:val="00D60A70"/>
    <w:rsid w:val="00D82785"/>
    <w:rsid w:val="00D82847"/>
    <w:rsid w:val="00D97FA0"/>
    <w:rsid w:val="00DC4CDB"/>
    <w:rsid w:val="00DD5C65"/>
    <w:rsid w:val="00DE3505"/>
    <w:rsid w:val="00DE779C"/>
    <w:rsid w:val="00DE7AB8"/>
    <w:rsid w:val="00E14F84"/>
    <w:rsid w:val="00E20F9F"/>
    <w:rsid w:val="00E220A1"/>
    <w:rsid w:val="00E469BF"/>
    <w:rsid w:val="00E51ECA"/>
    <w:rsid w:val="00E679A4"/>
    <w:rsid w:val="00E9412C"/>
    <w:rsid w:val="00EB0F31"/>
    <w:rsid w:val="00EB2201"/>
    <w:rsid w:val="00EC02A3"/>
    <w:rsid w:val="00EC55C0"/>
    <w:rsid w:val="00EC6929"/>
    <w:rsid w:val="00EC7CA2"/>
    <w:rsid w:val="00EC7FC7"/>
    <w:rsid w:val="00EE6E01"/>
    <w:rsid w:val="00EF0241"/>
    <w:rsid w:val="00EF69CA"/>
    <w:rsid w:val="00F13028"/>
    <w:rsid w:val="00F13C3B"/>
    <w:rsid w:val="00F20584"/>
    <w:rsid w:val="00F226EE"/>
    <w:rsid w:val="00F35442"/>
    <w:rsid w:val="00F35745"/>
    <w:rsid w:val="00F418FB"/>
    <w:rsid w:val="00F43778"/>
    <w:rsid w:val="00F47AB6"/>
    <w:rsid w:val="00F61D9A"/>
    <w:rsid w:val="00F61E92"/>
    <w:rsid w:val="00F64DA0"/>
    <w:rsid w:val="00F84727"/>
    <w:rsid w:val="00F901C5"/>
    <w:rsid w:val="00FB7447"/>
    <w:rsid w:val="00FC5AE3"/>
    <w:rsid w:val="00FD1945"/>
    <w:rsid w:val="00FD4253"/>
    <w:rsid w:val="00FD4375"/>
    <w:rsid w:val="00FD5B94"/>
    <w:rsid w:val="00FD67E6"/>
    <w:rsid w:val="00FE5EBD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59A59"/>
  <w15:docId w15:val="{2281688E-DF4B-42F6-88E7-5FFCBB35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b/>
      <w:bCs/>
      <w:lang w:val="en-US" w:eastAsia="en-US"/>
    </w:rPr>
  </w:style>
  <w:style w:type="paragraph" w:styleId="Heading3">
    <w:name w:val="heading 3"/>
    <w:basedOn w:val="Normal"/>
    <w:qFormat/>
    <w:rsid w:val="003925A7"/>
    <w:pPr>
      <w:widowControl/>
      <w:autoSpaceDE/>
      <w:autoSpaceDN/>
      <w:adjustRightInd/>
      <w:spacing w:before="450" w:after="100" w:afterAutospacing="1"/>
      <w:jc w:val="center"/>
      <w:outlineLvl w:val="2"/>
    </w:pPr>
    <w:rPr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A2F92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3925A7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3925A7"/>
  </w:style>
  <w:style w:type="paragraph" w:styleId="Header">
    <w:name w:val="header"/>
    <w:basedOn w:val="Normal"/>
    <w:link w:val="HeaderChar"/>
    <w:rsid w:val="00F47AB6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47AB6"/>
    <w:rPr>
      <w:b/>
      <w:bCs/>
    </w:rPr>
  </w:style>
  <w:style w:type="paragraph" w:styleId="ListParagraph">
    <w:name w:val="List Paragraph"/>
    <w:basedOn w:val="Normal"/>
    <w:uiPriority w:val="34"/>
    <w:qFormat/>
    <w:rsid w:val="00D32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6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446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hiiMiiq0bn+kvsfaBHrMp6D+j0mol1VivJuuBNg/05c=</DigestValue>
    </Reference>
    <Reference Type="http://www.w3.org/2000/09/xmldsig#Object" URI="#idOfficeObject">
      <DigestMethod Algorithm="http://www.w3.org/2001/04/xmlenc#sha256"/>
      <DigestValue>8MMmwr5/1j08W1gh2lyBzWUDg84eBulAKbxaeTKHpgc=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88L+uXQf7OT/GtoKRhvLiEdC3metUkSzFP7e35ZKmpQ=</DigestValue>
    </Reference>
    <Reference Type="http://www.w3.org/2000/09/xmldsig#Object" URI="#idValidSigLnImg">
      <DigestMethod Algorithm="http://www.w3.org/2001/04/xmlenc#sha256"/>
      <DigestValue>9cjmrts7DOBGETSOYbqflsHCVQiC1M3kUFH3Pf8PgPQ=</DigestValue>
    </Reference>
    <Reference Type="http://www.w3.org/2000/09/xmldsig#Object" URI="#idInvalidSigLnImg">
      <DigestMethod Algorithm="http://www.w3.org/2001/04/xmlenc#sha256"/>
      <DigestValue>HEJQps7y2qwdIQspG/oZXV7RpjLV6fOZ38ZCijtLMTE=</DigestValue>
    </Reference>
  </SignedInfo>
  <SignatureValue>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</SignatureValue>
  <KeyInfo>
    <X509Data>
      <X509Certificate>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98kvTm78tsDFzR2z3tOesorUEwIuQcNwACWmVV1sc54=</DigestValue>
      </Reference>
      <Reference URI="/word/document.xml?ContentType=application/vnd.openxmlformats-officedocument.wordprocessingml.document.main+xml">
        <DigestMethod Algorithm="http://www.w3.org/2001/04/xmlenc#sha256"/>
        <DigestValue>AiuGz66aTHPAawmzrLNIAcRiiig5K/OB1/KucfiRxkw=</DigestValue>
      </Reference>
      <Reference URI="/word/endnotes.xml?ContentType=application/vnd.openxmlformats-officedocument.wordprocessingml.endnotes+xml">
        <DigestMethod Algorithm="http://www.w3.org/2001/04/xmlenc#sha256"/>
        <DigestValue>j8Z7gZ9nSWdJVsCIuFzVuHZvknGZGJxQYhS8/zOBG2A=</DigestValue>
      </Reference>
      <Reference URI="/word/fontTable.xml?ContentType=application/vnd.openxmlformats-officedocument.wordprocessingml.fontTable+xml">
        <DigestMethod Algorithm="http://www.w3.org/2001/04/xmlenc#sha256"/>
        <DigestValue>3cKQUsGlcmM7qjN5s4Gr8YxQqLHPDJTs+gSLo3aVxxw=</DigestValue>
      </Reference>
      <Reference URI="/word/footer1.xml?ContentType=application/vnd.openxmlformats-officedocument.wordprocessingml.footer+xml">
        <DigestMethod Algorithm="http://www.w3.org/2001/04/xmlenc#sha256"/>
        <DigestValue>Vu/tT8Cukv3K7RqmWPsfUojBUHl2SLUPe8cqB6wVMMA=</DigestValue>
      </Reference>
      <Reference URI="/word/footer2.xml?ContentType=application/vnd.openxmlformats-officedocument.wordprocessingml.footer+xml">
        <DigestMethod Algorithm="http://www.w3.org/2001/04/xmlenc#sha256"/>
        <DigestValue>77BQmcbPyjn0US/b9RYmXkvrQ4jEpX7awlowbqZjEks=</DigestValue>
      </Reference>
      <Reference URI="/word/footnotes.xml?ContentType=application/vnd.openxmlformats-officedocument.wordprocessingml.footnotes+xml">
        <DigestMethod Algorithm="http://www.w3.org/2001/04/xmlenc#sha256"/>
        <DigestValue>ozyAvkyksp6vmfE2+5Fe8iM/QSTCw/IrihDQM70oJVs=</DigestValue>
      </Reference>
      <Reference URI="/word/media/image1.emf?ContentType=image/x-emf">
        <DigestMethod Algorithm="http://www.w3.org/2001/04/xmlenc#sha256"/>
        <DigestValue>4TBSHWrHol6MWjOvboxzbW5Lsq4eMGyB6TyMEpwRMII=</DigestValue>
      </Reference>
      <Reference URI="/word/media/image2.emf?ContentType=image/x-emf">
        <DigestMethod Algorithm="http://www.w3.org/2001/04/xmlenc#sha256"/>
        <DigestValue>mhHL2yLZNYcOc/ox6UHqzB5CAna2VKGjmGKZS+CK3rc=</DigestValue>
      </Reference>
      <Reference URI="/word/numbering.xml?ContentType=application/vnd.openxmlformats-officedocument.wordprocessingml.numbering+xml">
        <DigestMethod Algorithm="http://www.w3.org/2001/04/xmlenc#sha256"/>
        <DigestValue>uyrgK+zC+E69xL1Aa8y8v4xrts6Aih0LF4pierl9Qy8=</DigestValue>
      </Reference>
      <Reference URI="/word/settings.xml?ContentType=application/vnd.openxmlformats-officedocument.wordprocessingml.settings+xml">
        <DigestMethod Algorithm="http://www.w3.org/2001/04/xmlenc#sha256"/>
        <DigestValue>ay8pH2gZWx3g9posUCt4AptT6dv4WFeMmhBiChuBFKg=</DigestValue>
      </Reference>
      <Reference URI="/word/styles.xml?ContentType=application/vnd.openxmlformats-officedocument.wordprocessingml.styles+xml">
        <DigestMethod Algorithm="http://www.w3.org/2001/04/xmlenc#sha256"/>
        <DigestValue>ZRw0k4pLjJDCCfXuw3ZTkX0lJ/Ap4LEJ3TqCfm6sYTo=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AevhIHJGZkZAdd/Qh7jjfLbzErp1T1D6Dk9aKvpcJro=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2026-05-05T10:42:22Z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{3ADD906B-516C-41D9-A883-E3BFFE8BF561}</SetupID>
          <SignatureText>НТ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2026-05-05T10:42:22Z</xd:SigningTime>
          <xd:SigningCertificate>
            <xd:Cert>
              <xd:CertDigest>
                <DigestMethod Algorithm="http://www.w3.org/2001/04/xmlenc#sha256"/>
                <DigestValue>u/uXwQv/k9yewsK3oJ5Lmtv8ob6/QhjMzmyV3UTxQwA=</DigestValue>
              </xd:CertDigest>
              <xd:IssuerSerial>
                <X509IssuerName>C=BG, L=Sofia, O=Information Services JSC, OID.2.5.4.97=NTRBG-831641791, CN=StampIT Global Qualified CA</X509IssuerName>
                <X509SerialNumber>2257725397914170502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NQAuADU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D0AAABHAAAAKQAAADMAAAAV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D4AAABIAAAAJQAAAAwAAAAEAAAAVAAAAFgAAAAqAAAAMwAAADwAAABHAAAAAQAAAFWV20FfQttBKgAAADMAAAACAAAATAAAAAAAAAAAAAAAAAAAAP//////////UAAAAB0EIgQL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gAAAACgAAAFAAAABuAAAAXAAAAAEAAABVldtBX0LbQQoAAABQAAAADgAAAEwAAAAAAAAAAAAAAAAAAAD//////////2gAAAAdBBAEGQQUBBUEHQQgACIEHgQUBB4EIAQeBBIECAAAAAcAAAAIAAAACAAAAAYAAAAIAAAAAwAAAAUAAAAJAAAACAAAAAk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</Object>
  <Object Id="idInvalidSigLnImg">AQAAAGwAAAAAAAAAAAAAAP8AAAB/AAAAAAAAAAAAAABzGwAAtQ0AACBFTUYAAAEAL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9AAAARwAAACkAAAAzAAAAF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+AAAASAAAACUAAAAMAAAABAAAAFQAAABYAAAAKgAAADMAAAA8AAAARwAAAAEAAABVldtBX0LbQSoAAAAzAAAAAgAAAEwAAAAAAAAAAAAAAAAAAAD//////////1AAAAAdBCIECw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oAAAAAoAAABQAAAAbgAAAFwAAAABAAAAVZXbQV9C20EKAAAAUAAAAA4AAABMAAAAAAAAAAAAAAAAAAAA//////////9oAAAAHQQQBBkEFAQVBB0EIAAiBB4EFAQeBCAEHgQSBAgAAAAHAAAACAAAAAgAAAAGAAAACAAAAAMAAAAFAAAACQAAAAgAAAAJ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5aBwfVZ208zwgrNxuXjGU4vCm2xh8g5Yu7hy7MMJ5yo=</DigestValue>
    </Reference>
    <Reference Type="http://www.w3.org/2000/09/xmldsig#Object" URI="#idOfficeObject">
      <DigestMethod Algorithm="http://www.w3.org/2001/04/xmlenc#sha256"/>
      <DigestValue>K/WXw3ZokkH8qQkXYLUbvCPTaDrBfFjA/HwtoMoYF88=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3hMFb3EgTuveU/n11Cr9At9fFHdpS4SHF7yKNYVri4k=</DigestValue>
    </Reference>
    <Reference Type="http://www.w3.org/2000/09/xmldsig#Object" URI="#idValidSigLnImg">
      <DigestMethod Algorithm="http://www.w3.org/2001/04/xmlenc#sha256"/>
      <DigestValue>tRpfgFFoultjTGUOXYaVg0asR+L6IXGX7pWM1fsep5Y=</DigestValue>
    </Reference>
    <Reference Type="http://www.w3.org/2000/09/xmldsig#Object" URI="#idInvalidSigLnImg">
      <DigestMethod Algorithm="http://www.w3.org/2001/04/xmlenc#sha256"/>
      <DigestValue>e7eRopNkmeiP33vCY0bJH9eq/mYKybymsx11TUNig3w=</DigestValue>
    </Reference>
  </SignedInfo>
  <SignatureValue>PX1VlvM7Pt0arUNY9KtA9iVFUHlE+1JGwHhjJG/LggKz5qQfJEy9gh6BE+CtpWlWwuIkfBjxwwQi
Vzj/iFU5lPJEXHV/1T1stbWLH9I18FBDJmcAcq5HmfTIxCPVjBajP6QyAwcJXypOUh5BrSUHWR7/
VUDHQXxHzq68E2z56Fx6MqV2dKeUx2ST4g6Hi5fa7ccJLE3hpwSp5OV4uklMaGctiQeAZUEljLcO
hTvOL80IfsUcq6PeiEYPAs2BexP2ys5cl6ip1fywVjO8Tpjd6mRoqH86CHiKF3smOAbagV5wVDya
C6mG2BdmUR+tze0LkXy9GjfRcEyJ8i1J1QXMGw==</SignatureValue>
  <KeyInfo>
    <X509Data>
      <X509Certificate>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98kvTm78tsDFzR2z3tOesorUEwIuQcNwACWmVV1sc54=</DigestValue>
      </Reference>
      <Reference URI="/word/document.xml?ContentType=application/vnd.openxmlformats-officedocument.wordprocessingml.document.main+xml">
        <DigestMethod Algorithm="http://www.w3.org/2001/04/xmlenc#sha256"/>
        <DigestValue>AiuGz66aTHPAawmzrLNIAcRiiig5K/OB1/KucfiRxkw=</DigestValue>
      </Reference>
      <Reference URI="/word/endnotes.xml?ContentType=application/vnd.openxmlformats-officedocument.wordprocessingml.endnotes+xml">
        <DigestMethod Algorithm="http://www.w3.org/2001/04/xmlenc#sha256"/>
        <DigestValue>j8Z7gZ9nSWdJVsCIuFzVuHZvknGZGJxQYhS8/zOBG2A=</DigestValue>
      </Reference>
      <Reference URI="/word/fontTable.xml?ContentType=application/vnd.openxmlformats-officedocument.wordprocessingml.fontTable+xml">
        <DigestMethod Algorithm="http://www.w3.org/2001/04/xmlenc#sha256"/>
        <DigestValue>3cKQUsGlcmM7qjN5s4Gr8YxQqLHPDJTs+gSLo3aVxxw=</DigestValue>
      </Reference>
      <Reference URI="/word/footer1.xml?ContentType=application/vnd.openxmlformats-officedocument.wordprocessingml.footer+xml">
        <DigestMethod Algorithm="http://www.w3.org/2001/04/xmlenc#sha256"/>
        <DigestValue>Vu/tT8Cukv3K7RqmWPsfUojBUHl2SLUPe8cqB6wVMMA=</DigestValue>
      </Reference>
      <Reference URI="/word/footer2.xml?ContentType=application/vnd.openxmlformats-officedocument.wordprocessingml.footer+xml">
        <DigestMethod Algorithm="http://www.w3.org/2001/04/xmlenc#sha256"/>
        <DigestValue>77BQmcbPyjn0US/b9RYmXkvrQ4jEpX7awlowbqZjEks=</DigestValue>
      </Reference>
      <Reference URI="/word/footnotes.xml?ContentType=application/vnd.openxmlformats-officedocument.wordprocessingml.footnotes+xml">
        <DigestMethod Algorithm="http://www.w3.org/2001/04/xmlenc#sha256"/>
        <DigestValue>ozyAvkyksp6vmfE2+5Fe8iM/QSTCw/IrihDQM70oJVs=</DigestValue>
      </Reference>
      <Reference URI="/word/media/image1.emf?ContentType=image/x-emf">
        <DigestMethod Algorithm="http://www.w3.org/2001/04/xmlenc#sha256"/>
        <DigestValue>4TBSHWrHol6MWjOvboxzbW5Lsq4eMGyB6TyMEpwRMII=</DigestValue>
      </Reference>
      <Reference URI="/word/media/image2.emf?ContentType=image/x-emf">
        <DigestMethod Algorithm="http://www.w3.org/2001/04/xmlenc#sha256"/>
        <DigestValue>mhHL2yLZNYcOc/ox6UHqzB5CAna2VKGjmGKZS+CK3rc=</DigestValue>
      </Reference>
      <Reference URI="/word/numbering.xml?ContentType=application/vnd.openxmlformats-officedocument.wordprocessingml.numbering+xml">
        <DigestMethod Algorithm="http://www.w3.org/2001/04/xmlenc#sha256"/>
        <DigestValue>uyrgK+zC+E69xL1Aa8y8v4xrts6Aih0LF4pierl9Qy8=</DigestValue>
      </Reference>
      <Reference URI="/word/settings.xml?ContentType=application/vnd.openxmlformats-officedocument.wordprocessingml.settings+xml">
        <DigestMethod Algorithm="http://www.w3.org/2001/04/xmlenc#sha256"/>
        <DigestValue>ay8pH2gZWx3g9posUCt4AptT6dv4WFeMmhBiChuBFKg=</DigestValue>
      </Reference>
      <Reference URI="/word/styles.xml?ContentType=application/vnd.openxmlformats-officedocument.wordprocessingml.styles+xml">
        <DigestMethod Algorithm="http://www.w3.org/2001/04/xmlenc#sha256"/>
        <DigestValue>ZRw0k4pLjJDCCfXuw3ZTkX0lJ/Ap4LEJ3TqCfm6sYTo=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AevhIHJGZkZAdd/Qh7jjfLbzErp1T1D6Dk9aKvpcJro=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2026-05-05T10:53:11Z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{6587B92D-D0CF-4176-9652-464F901C8F04}</SetupID>
          <SignatureText>РД09-589/05.05.2026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2026-05-05T10:53:11Z</xd:SigningTime>
          <xd:SigningCertificate>
            <xd:Cert>
              <xd:CertDigest>
                <DigestMethod Algorithm="http://www.w3.org/2001/04/xmlenc#sha256"/>
                <DigestValue>Q4ElDjWcqFi/Ew1t8DuZlGe2RM1wkjJjqRfaJ8imWBc=</DigestValue>
              </xd:CertDigest>
              <xd:IssuerSerial>
                <X509IssuerName>C=BG, L=Sofia, O=Information Services JSC, OID.2.5.4.97=NTRBG-831641791, CN=StampIT Global Qualified CA</X509IssuerName>
                <X509SerialNumber>5962532926950789522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Q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iwyJMAAACwP6Ab/n8AAAkAAAABAAAAyF5TGv5/AAAAAAAAAAAAAPeEq679fwAAEMudsM4BAAAAAAAAAAAAAAAAAAAAAAAAAAAAAAAAAABLUuf/M+cAAAAAAAAAAAAA/////84BAAAAAAAAAAAAAHDJjbjOAQAAAOiwyAAAAAAQFBrAzgEAAAcAAAAAAAAAINxGvs4BAAA857DIkwAAAJDnsMiTAAAAwR8qGv5/AAAeAAAAAAAAAPK+MQoAAAAAHgAAAAAAAACg78a4zgEAAHDJjbjOAQAA29ctGv5/AADg5rDIkwAAAJDnsMiT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8mK+zgEAAPTfGK79fwAAwPyFuM4BAADIXlMa/n8AAAAAAAAAAAAAAU5Qrv1/AAACAAAAAAAAAAIAAAAAAAAAAAAAAAAAAAAAAAAAAAAAAEvL5/8z5wAA4BBGvs4BAAAgpqnIzgEAAAAAAAAAAAAAcMmNuM4BAAAYgbDIAAAAAOD///8AAAAABgAAAAAAAAACAAAAAAAAADyAsMiTAAAAkICwyJMAAADBHyoa/n8AAAAAAAAAAAAAoOdYGgAAAAAAAAAAAAAAAJuOIK79fwAAcMmNuM4BAADb1y0a/n8AAOB/sMiTAAAAkICwyJM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BUAAABcAAAAAQAAAFWV20FfQttBCgAAAFAAAAABAAAATAAAAAAAAAAAAAAAAAAAAP//////////UAAAABYh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</Object>
  <Object Id="idInvalidSigLnImg">AQAAAGwAAAAAAAAAAAAAAP8AAAB/AAAAAAAAAAAAAABzGwAAtQ0AACBFTUYAAAEA4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94Srrv1/AAAKAAsAAAAAAMheUxr+fwAAAAAAAAAAAAAchauu/X8AAAAAAAAAAAAA4HF4G/5/AAAAAAAAAAAAAAAAAAAAAAAAGxXn/zPnAAAjVyWu/X8AAEgAAADOAQAAAAAAAAAAAABwyY24zgEAAEinsMgAAAAA9f///wAAAAAJAAAAAAAAAAAAAAAAAAAAbKawyJMAAADAprDIkwAAAMEfKhr+fwAAAAAAAAAAAAAAAAAAAAAAAHDJjbjOAQAASKewyJMAAABwyY24zgEAANvXLRr+fwAAEKawyJMAAADAprDIkw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sMiTAAAAsD+gG/5/AAAJAAAAAQAAAMheUxr+fwAAAAAAAAAAAAD3hKuu/X8AABDLnbDOAQAAAAAAAAAAAAAAAAAAAAAAAAAAAAAAAAAAS1Ln/zPnAAAAAAAAAAAAAP/////OAQAAAAAAAAAAAABwyY24zgEAAADosMgAAAAAEBQawM4BAAAHAAAAAAAAACDcRr7OAQAAPOewyJMAAACQ57DIkwAAAMEfKhr+fwAAHgAAAAAAAADyvjEKAAAAAB4AAAAAAAAAoO/GuM4BAABwyY24zgEAANvXLRr+fwAA4OawyJMAAACQ57DIk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UAAAACgAAAFAAAAAVAAAAXAAAAAEAAABVldtBX0LbQQoAAABQAAAAAQAAAEwAAAAAAAAAAAAAAAAAAAD//////////1AAAAAWIQ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F3879-B803-4112-8A7F-3C6A76591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КУЛТУРАТА</vt:lpstr>
      <vt:lpstr>МИНИСТЕРСТВО НА КУЛТУРАТА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КУЛТУРАТА</dc:title>
  <dc:creator>z.hristova</dc:creator>
  <cp:lastModifiedBy>Zlatka Paraskova</cp:lastModifiedBy>
  <cp:revision>4</cp:revision>
  <cp:lastPrinted>2025-11-19T12:17:00Z</cp:lastPrinted>
  <dcterms:created xsi:type="dcterms:W3CDTF">2026-03-09T10:13:00Z</dcterms:created>
  <dcterms:modified xsi:type="dcterms:W3CDTF">2026-03-23T11:13:00Z</dcterms:modified>
</cp:coreProperties>
</file>